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B823" w14:textId="091367F4" w:rsidR="00786637" w:rsidRDefault="00786637">
      <w:pPr>
        <w:adjustRightInd/>
        <w:rPr>
          <w:rFonts w:ascii="ＭＳ 明朝" w:cs="Times New Roman"/>
        </w:rPr>
      </w:pPr>
      <w:bookmarkStart w:id="0" w:name="_GoBack"/>
      <w:bookmarkEnd w:id="0"/>
    </w:p>
    <w:p w14:paraId="2F55E4F1" w14:textId="77777777" w:rsidR="00786637" w:rsidRDefault="0030632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「自治大学校校友会メール」への参加手続き等について</w:t>
      </w:r>
    </w:p>
    <w:p w14:paraId="0D3CBD4F" w14:textId="77777777" w:rsidR="00786637" w:rsidRDefault="00786637">
      <w:pPr>
        <w:adjustRightInd/>
        <w:rPr>
          <w:rFonts w:ascii="ＭＳ 明朝" w:cs="Times New Roman"/>
        </w:rPr>
      </w:pPr>
    </w:p>
    <w:p w14:paraId="6E372550" w14:textId="77777777" w:rsidR="00786637" w:rsidRDefault="00786637">
      <w:pPr>
        <w:adjustRightInd/>
        <w:rPr>
          <w:rFonts w:ascii="ＭＳ 明朝" w:cs="Times New Roman"/>
        </w:rPr>
      </w:pPr>
    </w:p>
    <w:p w14:paraId="549F4EF2" w14:textId="4887A4B3" w:rsidR="00786637" w:rsidRDefault="00306328">
      <w:pPr>
        <w:adjustRightInd/>
        <w:rPr>
          <w:rFonts w:ascii="ＭＳ 明朝" w:cs="Times New Roman"/>
        </w:rPr>
      </w:pPr>
      <w:r>
        <w:rPr>
          <w:rFonts w:hint="eastAsia"/>
        </w:rPr>
        <w:t>１　自治大学校校友会では、会員相互のネットワークの拡充・強化を目的として、会員相　互の情報交換のほか、校友会事務局や自治大学校からの情報提供の場として、インターネットを活用した「校友会メール」を運営しています。</w:t>
      </w:r>
    </w:p>
    <w:p w14:paraId="7EA46E81" w14:textId="77777777" w:rsidR="00786637" w:rsidRDefault="00786637">
      <w:pPr>
        <w:adjustRightInd/>
        <w:rPr>
          <w:rFonts w:ascii="ＭＳ 明朝" w:cs="Times New Roman"/>
        </w:rPr>
      </w:pPr>
    </w:p>
    <w:p w14:paraId="05304DD8" w14:textId="77777777" w:rsidR="00786637" w:rsidRDefault="00306328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※　校友会会員及び講師のうち、参加申し込みがなされ、校友会事務局から参加承諾を受けた者（旧メ　　ーリングリスト参加者を含む）が参加できます。</w:t>
      </w:r>
    </w:p>
    <w:p w14:paraId="2926F810" w14:textId="77777777" w:rsidR="00786637" w:rsidRDefault="00306328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※　投稿メッセージは参加者全員に配信されます。ただし、公序良俗に反するメッセージ等は、管理者　　権限により削除します。　</w:t>
      </w:r>
    </w:p>
    <w:p w14:paraId="5707582D" w14:textId="77777777" w:rsidR="00786637" w:rsidRDefault="00786637">
      <w:pPr>
        <w:adjustRightInd/>
        <w:rPr>
          <w:rFonts w:ascii="ＭＳ 明朝" w:cs="Times New Roman"/>
        </w:rPr>
      </w:pPr>
    </w:p>
    <w:p w14:paraId="4FCE926F" w14:textId="77777777" w:rsidR="00786637" w:rsidRDefault="00786637">
      <w:pPr>
        <w:adjustRightInd/>
        <w:rPr>
          <w:rFonts w:ascii="ＭＳ 明朝" w:cs="Times New Roman"/>
        </w:rPr>
      </w:pPr>
    </w:p>
    <w:p w14:paraId="42D48F3B" w14:textId="77777777" w:rsidR="00786637" w:rsidRDefault="00306328">
      <w:pPr>
        <w:adjustRightInd/>
        <w:rPr>
          <w:rFonts w:ascii="ＭＳ 明朝" w:cs="Times New Roman"/>
        </w:rPr>
      </w:pPr>
      <w:r>
        <w:rPr>
          <w:rFonts w:hint="eastAsia"/>
        </w:rPr>
        <w:t>２　「校友会メール」は、支部活動や同窓会の状況、地域のイベント情報、自身の近況等、　会員相互間の情報交換の場としてご活用いただけます。また、機関誌「校友だより」（年　２回発行）の配信も行っております。</w:t>
      </w:r>
    </w:p>
    <w:p w14:paraId="6F879B47" w14:textId="77777777" w:rsidR="00786637" w:rsidRDefault="00786637">
      <w:pPr>
        <w:adjustRightInd/>
        <w:rPr>
          <w:rFonts w:ascii="ＭＳ 明朝" w:cs="Times New Roman"/>
        </w:rPr>
      </w:pPr>
    </w:p>
    <w:p w14:paraId="405CF29F" w14:textId="77777777" w:rsidR="00786637" w:rsidRDefault="00786637">
      <w:pPr>
        <w:adjustRightInd/>
        <w:rPr>
          <w:rFonts w:ascii="ＭＳ 明朝" w:cs="Times New Roman"/>
        </w:rPr>
      </w:pPr>
    </w:p>
    <w:p w14:paraId="48D4931B" w14:textId="77777777" w:rsidR="00786637" w:rsidRDefault="00306328">
      <w:pPr>
        <w:adjustRightInd/>
        <w:rPr>
          <w:rFonts w:ascii="ＭＳ 明朝" w:cs="Times New Roman"/>
        </w:rPr>
      </w:pPr>
      <w:r>
        <w:rPr>
          <w:rFonts w:hint="eastAsia"/>
        </w:rPr>
        <w:t>３　校友会会員の方で「校友会メール」に参加をご希望の方は、下記により校友会事務局　あてにメールでお申し込み下さい。事務局にて申込者が校友会員であることを確認後、　登録いたします（１ヶ月程度かかることがあります。）。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86637" w14:paraId="4D7C9BA7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4861" w14:textId="77777777" w:rsidR="00786637" w:rsidRDefault="007866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E117559" w14:textId="77777777" w:rsidR="00786637" w:rsidRDefault="00306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【申込方法】</w:t>
            </w:r>
          </w:p>
          <w:p w14:paraId="3ECFB571" w14:textId="77777777" w:rsidR="00786637" w:rsidRDefault="00306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指定のフォーマット</w:t>
            </w:r>
            <w:r>
              <w:rPr>
                <w:rFonts w:hint="eastAsia"/>
              </w:rPr>
              <w:t>に必要事項を記入し、メールに添付のうえ、下記アドレス宛てに送信してください。</w:t>
            </w:r>
          </w:p>
          <w:p w14:paraId="41708F49" w14:textId="77777777" w:rsidR="00786637" w:rsidRDefault="00306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（宛先）</w:t>
            </w:r>
            <w:r>
              <w:rPr>
                <w:rFonts w:cs="Times New Roman"/>
              </w:rPr>
              <w:t>jichidai-kouyuukai@jichikenshu.or.jp</w:t>
            </w:r>
          </w:p>
          <w:p w14:paraId="1635B831" w14:textId="77777777" w:rsidR="00786637" w:rsidRDefault="00306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（件名）「校友会メール参加希望」と必ず記載のこと</w:t>
            </w:r>
          </w:p>
          <w:p w14:paraId="25E7ED05" w14:textId="77777777" w:rsidR="00786637" w:rsidRDefault="007866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06C3068" w14:textId="77777777" w:rsidR="00786637" w:rsidRDefault="00306328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※　指定のフォーマットをご利用できない場合には、メール（本文）に以下の事項を記載して送信して　　ください。</w:t>
      </w:r>
    </w:p>
    <w:p w14:paraId="1189DE5A" w14:textId="77777777" w:rsidR="00786637" w:rsidRDefault="00306328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①　所属団体名（卒業時）</w:t>
      </w:r>
    </w:p>
    <w:p w14:paraId="7123CAA1" w14:textId="77777777" w:rsidR="00786637" w:rsidRDefault="00306328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②　研修年度、課程・期、学籍番号</w:t>
      </w:r>
    </w:p>
    <w:p w14:paraId="05217B94" w14:textId="77777777" w:rsidR="00786637" w:rsidRDefault="00306328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③　氏名（卒業時から変わっている場合は卒業時の氏名を括弧書き）</w:t>
      </w:r>
    </w:p>
    <w:p w14:paraId="708E7E42" w14:textId="77777777" w:rsidR="00786637" w:rsidRDefault="00306328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④　私有のメールアドレス（校友会メールの受信先）</w:t>
      </w:r>
    </w:p>
    <w:p w14:paraId="258E8B3C" w14:textId="77777777" w:rsidR="00306328" w:rsidRDefault="00306328">
      <w:pPr>
        <w:adjustRightInd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⑤　基本法制の区分（Ａ，Ｂ，Ａのみ，Ｂのみ，無）</w:t>
      </w:r>
    </w:p>
    <w:sectPr w:rsidR="00306328">
      <w:foot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0990" w14:textId="77777777" w:rsidR="00D857EB" w:rsidRDefault="00D857EB">
      <w:r>
        <w:separator/>
      </w:r>
    </w:p>
  </w:endnote>
  <w:endnote w:type="continuationSeparator" w:id="0">
    <w:p w14:paraId="4FC6FB63" w14:textId="77777777" w:rsidR="00D857EB" w:rsidRDefault="00D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F068" w14:textId="4B5AAD7D" w:rsidR="00E96830" w:rsidRDefault="00E96830" w:rsidP="00E96830">
    <w:pPr>
      <w:pStyle w:val="a5"/>
      <w:framePr w:wrap="auto" w:vAnchor="text" w:hAnchor="margin" w:xAlign="center" w:y="1"/>
    </w:pPr>
  </w:p>
  <w:p w14:paraId="4325749A" w14:textId="1CAEA588" w:rsidR="00786637" w:rsidRDefault="0078663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86A9" w14:textId="77777777" w:rsidR="00D857EB" w:rsidRDefault="00D857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3017E3" w14:textId="77777777" w:rsidR="00D857EB" w:rsidRDefault="00D8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B0F"/>
    <w:rsid w:val="00101B0F"/>
    <w:rsid w:val="00306328"/>
    <w:rsid w:val="006F0DAD"/>
    <w:rsid w:val="00786637"/>
    <w:rsid w:val="00891059"/>
    <w:rsid w:val="00D857EB"/>
    <w:rsid w:val="00E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A0DED"/>
  <w14:defaultImageDpi w14:val="0"/>
  <w15:docId w15:val="{1C00BE2F-D381-403D-BB5D-74517AEA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6830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6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6830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総務省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和一(009230)</dc:creator>
  <cp:keywords/>
  <dc:description/>
  <cp:lastModifiedBy>一般財団法人 自治研修協会</cp:lastModifiedBy>
  <cp:revision>4</cp:revision>
  <cp:lastPrinted>2019-10-29T08:11:00Z</cp:lastPrinted>
  <dcterms:created xsi:type="dcterms:W3CDTF">2019-11-06T03:48:00Z</dcterms:created>
  <dcterms:modified xsi:type="dcterms:W3CDTF">2019-11-06T05:34:00Z</dcterms:modified>
</cp:coreProperties>
</file>